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242A186D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FA5C49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FA5C49">
        <w:rPr>
          <w:rFonts w:ascii="Times New Roman" w:hAnsi="Times New Roman" w:cs="Times New Roman"/>
          <w:b/>
          <w:bCs/>
        </w:rPr>
        <w:t>793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15067593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D05653" w:rsidRPr="00D05653">
        <w:rPr>
          <w:rFonts w:ascii="Times New Roman" w:hAnsi="Times New Roman" w:cs="Times New Roman"/>
          <w:b/>
          <w:bCs/>
        </w:rPr>
        <w:t xml:space="preserve">Dostawy </w:t>
      </w:r>
      <w:proofErr w:type="spellStart"/>
      <w:r w:rsidR="00D05653" w:rsidRPr="00D05653">
        <w:rPr>
          <w:rFonts w:ascii="Times New Roman" w:hAnsi="Times New Roman" w:cs="Times New Roman"/>
          <w:b/>
          <w:bCs/>
        </w:rPr>
        <w:t>stentów</w:t>
      </w:r>
      <w:proofErr w:type="spellEnd"/>
      <w:r w:rsidR="00D05653" w:rsidRPr="00D05653">
        <w:rPr>
          <w:rFonts w:ascii="Times New Roman" w:hAnsi="Times New Roman" w:cs="Times New Roman"/>
          <w:b/>
          <w:bCs/>
        </w:rPr>
        <w:t xml:space="preserve"> i materiałów medycznych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7DE9FFC7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FA5C49">
        <w:rPr>
          <w:rFonts w:ascii="Times New Roman" w:hAnsi="Times New Roman" w:cs="Times New Roman"/>
          <w:b/>
          <w:bCs/>
          <w:iCs/>
          <w:u w:val="single"/>
        </w:rPr>
        <w:t>143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09FD" w14:textId="77777777" w:rsidR="009D07E2" w:rsidRDefault="009D07E2" w:rsidP="00BD1369">
      <w:pPr>
        <w:spacing w:after="0" w:line="240" w:lineRule="auto"/>
      </w:pPr>
      <w:r>
        <w:separator/>
      </w:r>
    </w:p>
  </w:endnote>
  <w:endnote w:type="continuationSeparator" w:id="0">
    <w:p w14:paraId="0BB3B557" w14:textId="77777777" w:rsidR="009D07E2" w:rsidRDefault="009D07E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5C72" w14:textId="77777777" w:rsidR="009D07E2" w:rsidRDefault="009D07E2" w:rsidP="00BD1369">
      <w:pPr>
        <w:spacing w:after="0" w:line="240" w:lineRule="auto"/>
      </w:pPr>
      <w:r>
        <w:separator/>
      </w:r>
    </w:p>
  </w:footnote>
  <w:footnote w:type="continuationSeparator" w:id="0">
    <w:p w14:paraId="381D9F52" w14:textId="77777777" w:rsidR="009D07E2" w:rsidRDefault="009D07E2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530E4"/>
    <w:rsid w:val="005646DC"/>
    <w:rsid w:val="005C4D72"/>
    <w:rsid w:val="005C52D0"/>
    <w:rsid w:val="005E399C"/>
    <w:rsid w:val="00616AAE"/>
    <w:rsid w:val="006614CA"/>
    <w:rsid w:val="00662B82"/>
    <w:rsid w:val="00691AD9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D07E2"/>
    <w:rsid w:val="009E2C6F"/>
    <w:rsid w:val="00A80C21"/>
    <w:rsid w:val="00A83EBE"/>
    <w:rsid w:val="00A97ED4"/>
    <w:rsid w:val="00AC1B27"/>
    <w:rsid w:val="00AF57B0"/>
    <w:rsid w:val="00B919E8"/>
    <w:rsid w:val="00B9667C"/>
    <w:rsid w:val="00BD1369"/>
    <w:rsid w:val="00C11CE9"/>
    <w:rsid w:val="00C75117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  <w:rsid w:val="00F85CCB"/>
    <w:rsid w:val="00FA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14</cp:revision>
  <cp:lastPrinted>2023-06-09T09:32:00Z</cp:lastPrinted>
  <dcterms:created xsi:type="dcterms:W3CDTF">2023-06-09T09:34:00Z</dcterms:created>
  <dcterms:modified xsi:type="dcterms:W3CDTF">2026-06-23T11:40:00Z</dcterms:modified>
</cp:coreProperties>
</file>